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EC" w:rsidRPr="004F1DEC" w:rsidRDefault="004F1DEC" w:rsidP="004F1DEC">
      <w:pPr>
        <w:keepLines/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lang w:eastAsia="ar-SA"/>
        </w:rPr>
      </w:pPr>
      <w:r w:rsidRPr="004F1DEC">
        <w:rPr>
          <w:rFonts w:ascii="Times New Roman" w:eastAsia="Times New Roman" w:hAnsi="Times New Roman" w:cs="Times New Roman"/>
          <w:b/>
          <w:lang w:eastAsia="ar-SA"/>
        </w:rPr>
        <w:t xml:space="preserve">Załącznik B do </w:t>
      </w:r>
      <w:r w:rsidRPr="004F1DEC">
        <w:rPr>
          <w:rFonts w:ascii="Times New Roman" w:eastAsia="Times New Roman" w:hAnsi="Times New Roman" w:cs="Times New Roman"/>
          <w:b/>
          <w:caps/>
          <w:lang w:eastAsia="ar-SA"/>
        </w:rPr>
        <w:t>Owz</w:t>
      </w:r>
    </w:p>
    <w:p w:rsidR="004F1DEC" w:rsidRPr="004F1DEC" w:rsidRDefault="004F1DEC" w:rsidP="004F1DEC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1D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Formularz cenowy </w:t>
      </w:r>
    </w:p>
    <w:p w:rsidR="004F1DEC" w:rsidRPr="004F1DEC" w:rsidRDefault="004F1DEC" w:rsidP="004F1D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1D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Dotyczy części nr 2</w:t>
      </w:r>
    </w:p>
    <w:p w:rsidR="004F1DEC" w:rsidRPr="004F1DEC" w:rsidRDefault="004F1DEC" w:rsidP="004F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808D8" w:rsidRDefault="000808D8" w:rsidP="004F1DEC">
      <w:pPr>
        <w:suppressAutoHyphens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1DEC" w:rsidRDefault="004F1DEC" w:rsidP="004F1DEC">
      <w:pPr>
        <w:suppressAutoHyphens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w imieniu:..................................................................................................................................................ofertę  </w:t>
      </w:r>
      <w:bookmarkStart w:id="0" w:name="_GoBack"/>
      <w:bookmarkEnd w:id="0"/>
      <w:r w:rsidRPr="004F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na: </w:t>
      </w:r>
      <w:r w:rsidRPr="004F1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 w:rsidR="00773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4F1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sprzątania obiektów Uniwersytetu Przyrodniczego w Poznaniu</w:t>
      </w:r>
      <w:r w:rsidR="00360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liczba części 2,</w:t>
      </w:r>
      <w:r w:rsidRPr="004F1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realizację zamówienia zgodnie z wymaganiami Zamawiającego określonymi w </w:t>
      </w:r>
      <w:r w:rsidR="00EF7F11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4F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WZ: </w:t>
      </w:r>
    </w:p>
    <w:p w:rsidR="000808D8" w:rsidRPr="004F1DEC" w:rsidRDefault="000808D8" w:rsidP="004F1DEC">
      <w:pPr>
        <w:suppressAutoHyphens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2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701"/>
        <w:gridCol w:w="1418"/>
        <w:gridCol w:w="1134"/>
        <w:gridCol w:w="1418"/>
        <w:gridCol w:w="1418"/>
      </w:tblGrid>
      <w:tr w:rsidR="004F1DEC" w:rsidRPr="004F1DEC" w:rsidTr="00044C2F">
        <w:trPr>
          <w:trHeight w:val="1178"/>
        </w:trPr>
        <w:tc>
          <w:tcPr>
            <w:tcW w:w="1985" w:type="dxa"/>
            <w:vAlign w:val="center"/>
          </w:tcPr>
          <w:p w:rsidR="004F1DEC" w:rsidRPr="004F1DEC" w:rsidRDefault="004F1DEC" w:rsidP="004F1DE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Okres wykonywania usługi sprzątania budynku</w:t>
            </w:r>
          </w:p>
        </w:tc>
        <w:tc>
          <w:tcPr>
            <w:tcW w:w="1701" w:type="dxa"/>
            <w:vAlign w:val="center"/>
          </w:tcPr>
          <w:p w:rsidR="004F1DEC" w:rsidRPr="004F1DEC" w:rsidRDefault="004F1DEC" w:rsidP="004F1DE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Stawka netto za 1 m</w:t>
            </w:r>
            <w:r w:rsidRPr="004F1DE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vertAlign w:val="superscript"/>
                <w:lang w:eastAsia="ar-SA"/>
              </w:rPr>
              <w:t>2</w:t>
            </w:r>
            <w:r w:rsidRPr="004F1DE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/miesiąc sprzątania pomieszczeń wewnątrz obiektów</w:t>
            </w:r>
          </w:p>
        </w:tc>
        <w:tc>
          <w:tcPr>
            <w:tcW w:w="1417" w:type="dxa"/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Powierzchnia w m</w:t>
            </w: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miesięczna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18" w:type="dxa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miesięczna brutto</w:t>
            </w:r>
          </w:p>
        </w:tc>
        <w:tc>
          <w:tcPr>
            <w:tcW w:w="1134" w:type="dxa"/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zamówienia               w miesiącach</w:t>
            </w:r>
          </w:p>
        </w:tc>
        <w:tc>
          <w:tcPr>
            <w:tcW w:w="1418" w:type="dxa"/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18" w:type="dxa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brutto</w:t>
            </w:r>
          </w:p>
        </w:tc>
      </w:tr>
      <w:tr w:rsidR="004F1DEC" w:rsidRPr="004F1DEC" w:rsidTr="00044C2F">
        <w:trPr>
          <w:trHeight w:hRule="exact" w:val="22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(2x3)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 (4+23%VAT)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 (4x6)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(7+23%VAT)</w:t>
            </w:r>
          </w:p>
        </w:tc>
      </w:tr>
      <w:tr w:rsidR="004F1DEC" w:rsidRPr="004F1DEC" w:rsidTr="00044C2F">
        <w:trPr>
          <w:trHeight w:val="89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Katedry Hodowli Zwierząt i Oceny Surowców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C1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od </w:t>
            </w:r>
            <w:r w:rsidR="00025F74" w:rsidRPr="005C1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daty zawarcia umowy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 30.06.2022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1277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1DEC" w:rsidRPr="004F1DEC" w:rsidTr="00044C2F">
        <w:trPr>
          <w:trHeight w:val="192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Katedry Hodowli Zwierząt i Oceny Surowców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od 01.07.2022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 31.08.2022</w:t>
            </w:r>
          </w:p>
          <w:p w:rsidR="004F1DEC" w:rsidRPr="004F1DEC" w:rsidRDefault="004F1DEC" w:rsidP="004F1DE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990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1DEC" w:rsidRPr="004F1DEC" w:rsidTr="00044C2F">
        <w:trPr>
          <w:trHeight w:val="849"/>
        </w:trPr>
        <w:tc>
          <w:tcPr>
            <w:tcW w:w="5103" w:type="dxa"/>
            <w:gridSpan w:val="3"/>
            <w:tcBorders>
              <w:top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F1DEC" w:rsidRPr="004F1DEC" w:rsidRDefault="004F1DEC" w:rsidP="004F1DEC">
            <w:pPr>
              <w:suppressAutoHyphens/>
              <w:overflowPunct w:val="0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F1DEC" w:rsidRPr="004F1DEC" w:rsidRDefault="004F1DEC" w:rsidP="004F1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1DEC" w:rsidRPr="004F1DEC" w:rsidRDefault="004F1DEC" w:rsidP="004F1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dotted"/>
          <w:lang w:eastAsia="ar-SA"/>
        </w:rPr>
      </w:pPr>
      <w:r w:rsidRPr="004F1D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cenę sprzątania 1m</w:t>
      </w:r>
      <w:r w:rsidRPr="004F1DE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2</w:t>
      </w:r>
      <w:r w:rsidRPr="004F1D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/miesiąc wkalkulowano wszystkie koszty związane z realizacją przedmiotu zamówienia określonego w załączniku </w:t>
      </w:r>
      <w:r w:rsidR="008B50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B</w:t>
      </w:r>
      <w:r w:rsidRPr="004F1D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</w:t>
      </w:r>
      <w:r w:rsidR="008B5006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O</w:t>
      </w:r>
      <w:r w:rsidRPr="004F1DEC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wz</w:t>
      </w:r>
      <w:r w:rsidRPr="004F1D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4F1DEC" w:rsidRPr="004F1DEC" w:rsidRDefault="004F1DEC" w:rsidP="004F1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dotted"/>
          <w:lang w:eastAsia="ar-SA"/>
        </w:rPr>
      </w:pPr>
    </w:p>
    <w:p w:rsidR="00925C7D" w:rsidRDefault="00925C7D"/>
    <w:sectPr w:rsidR="00925C7D" w:rsidSect="00355F30">
      <w:headerReference w:type="default" r:id="rId6"/>
      <w:footerReference w:type="default" r:id="rId7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68" w:rsidRDefault="007A7B68">
      <w:pPr>
        <w:spacing w:after="0" w:line="240" w:lineRule="auto"/>
      </w:pPr>
      <w:r>
        <w:separator/>
      </w:r>
    </w:p>
  </w:endnote>
  <w:endnote w:type="continuationSeparator" w:id="0">
    <w:p w:rsidR="007A7B68" w:rsidRDefault="007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38" w:rsidRDefault="004F1D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667D">
      <w:rPr>
        <w:noProof/>
      </w:rPr>
      <w:t>2</w:t>
    </w:r>
    <w:r>
      <w:fldChar w:fldCharType="end"/>
    </w:r>
  </w:p>
  <w:p w:rsidR="007567B8" w:rsidRDefault="007A7B6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68" w:rsidRDefault="007A7B68">
      <w:pPr>
        <w:spacing w:after="0" w:line="240" w:lineRule="auto"/>
      </w:pPr>
      <w:r>
        <w:separator/>
      </w:r>
    </w:p>
  </w:footnote>
  <w:footnote w:type="continuationSeparator" w:id="0">
    <w:p w:rsidR="007A7B68" w:rsidRDefault="007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E" w:rsidRDefault="00B2638E" w:rsidP="00B2638E">
    <w:pPr>
      <w:pStyle w:val="Nagwek"/>
    </w:pPr>
    <w:r>
      <w:t xml:space="preserve">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  <w:t xml:space="preserve">                </w:t>
    </w:r>
    <w:bookmarkStart w:id="1" w:name="_Hlk79391699"/>
  </w:p>
  <w:p w:rsidR="00CC667D" w:rsidRDefault="00CC667D" w:rsidP="00CC66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945EA9" wp14:editId="56004346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638E" w:rsidRDefault="00B2638E" w:rsidP="00CC667D">
    <w:pPr>
      <w:pStyle w:val="Nagwek"/>
      <w:jc w:val="right"/>
    </w:pPr>
    <w:r>
      <w:t>Znak sprawy: AZ-262-</w:t>
    </w:r>
    <w:r w:rsidR="00CC667D">
      <w:t>68</w:t>
    </w:r>
    <w:r>
      <w:t>/2021</w:t>
    </w:r>
  </w:p>
  <w:bookmarkEnd w:id="1"/>
  <w:p w:rsidR="00B2638E" w:rsidRDefault="00B2638E" w:rsidP="00B2638E">
    <w:pPr>
      <w:pStyle w:val="Nagwek"/>
    </w:pPr>
  </w:p>
  <w:p w:rsidR="00B2638E" w:rsidRDefault="00B263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EC"/>
    <w:rsid w:val="00025F74"/>
    <w:rsid w:val="000808D8"/>
    <w:rsid w:val="003608BE"/>
    <w:rsid w:val="004F1DEC"/>
    <w:rsid w:val="00514E80"/>
    <w:rsid w:val="005C1641"/>
    <w:rsid w:val="00622424"/>
    <w:rsid w:val="00773EC1"/>
    <w:rsid w:val="007A7B68"/>
    <w:rsid w:val="008B5006"/>
    <w:rsid w:val="00925C7D"/>
    <w:rsid w:val="00AE443D"/>
    <w:rsid w:val="00B02276"/>
    <w:rsid w:val="00B2638E"/>
    <w:rsid w:val="00CC667D"/>
    <w:rsid w:val="00EC6371"/>
    <w:rsid w:val="00EF7F1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CB370"/>
  <w15:chartTrackingRefBased/>
  <w15:docId w15:val="{FA6C3E23-3E2B-4EC9-9749-341F5770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DEC"/>
  </w:style>
  <w:style w:type="paragraph" w:styleId="Nagwek">
    <w:name w:val="header"/>
    <w:basedOn w:val="Normalny"/>
    <w:link w:val="NagwekZnak"/>
    <w:unhideWhenUsed/>
    <w:rsid w:val="00B2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2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Zofia Kaczmarek</cp:lastModifiedBy>
  <cp:revision>2</cp:revision>
  <dcterms:created xsi:type="dcterms:W3CDTF">2021-08-20T06:34:00Z</dcterms:created>
  <dcterms:modified xsi:type="dcterms:W3CDTF">2021-08-20T06:34:00Z</dcterms:modified>
</cp:coreProperties>
</file>