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694C" w14:textId="77777777" w:rsidR="00AB0585" w:rsidRDefault="002F01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2 - Formularz Cenowy</w:t>
      </w:r>
    </w:p>
    <w:p w14:paraId="1E9B472D" w14:textId="77777777" w:rsidR="002F01A6" w:rsidRDefault="002F01A6"/>
    <w:p w14:paraId="46065686" w14:textId="7B7E1E60" w:rsidR="002F01A6" w:rsidRDefault="005E2061">
      <w:r w:rsidRPr="005E2061">
        <w:t xml:space="preserve">Postępowanie nr </w:t>
      </w:r>
      <w:r w:rsidR="00B85AEB">
        <w:t>AOG/</w:t>
      </w:r>
      <w:r w:rsidRPr="005E2061">
        <w:t>2636/</w:t>
      </w:r>
      <w:r w:rsidR="00B85AEB">
        <w:t>262</w:t>
      </w:r>
      <w:bookmarkStart w:id="0" w:name="_GoBack"/>
      <w:bookmarkEnd w:id="0"/>
      <w:r w:rsidRPr="005E2061">
        <w:t>/2023</w:t>
      </w:r>
    </w:p>
    <w:tbl>
      <w:tblPr>
        <w:tblStyle w:val="Tabela-Siatka"/>
        <w:tblW w:w="14158" w:type="dxa"/>
        <w:tblLayout w:type="fixed"/>
        <w:tblLook w:val="04A0" w:firstRow="1" w:lastRow="0" w:firstColumn="1" w:lastColumn="0" w:noHBand="0" w:noVBand="1"/>
      </w:tblPr>
      <w:tblGrid>
        <w:gridCol w:w="840"/>
        <w:gridCol w:w="2657"/>
        <w:gridCol w:w="1176"/>
        <w:gridCol w:w="2454"/>
        <w:gridCol w:w="1757"/>
        <w:gridCol w:w="1750"/>
        <w:gridCol w:w="1767"/>
        <w:gridCol w:w="1757"/>
      </w:tblGrid>
      <w:tr w:rsidR="002F01A6" w14:paraId="586396F8" w14:textId="77777777" w:rsidTr="005E2061">
        <w:trPr>
          <w:trHeight w:val="928"/>
        </w:trPr>
        <w:tc>
          <w:tcPr>
            <w:tcW w:w="840" w:type="dxa"/>
          </w:tcPr>
          <w:p w14:paraId="7C322FF6" w14:textId="77777777" w:rsidR="002F01A6" w:rsidRDefault="002F01A6">
            <w:r>
              <w:t>L.P.</w:t>
            </w:r>
          </w:p>
        </w:tc>
        <w:tc>
          <w:tcPr>
            <w:tcW w:w="2657" w:type="dxa"/>
          </w:tcPr>
          <w:p w14:paraId="2C66F60A" w14:textId="77777777" w:rsidR="002F01A6" w:rsidRDefault="002F01A6" w:rsidP="005E2061">
            <w:pPr>
              <w:jc w:val="center"/>
            </w:pPr>
            <w:r>
              <w:t>NAZWA USŁUGI</w:t>
            </w:r>
          </w:p>
        </w:tc>
        <w:tc>
          <w:tcPr>
            <w:tcW w:w="1176" w:type="dxa"/>
          </w:tcPr>
          <w:p w14:paraId="04F9B946" w14:textId="77777777" w:rsidR="002F01A6" w:rsidRDefault="002F01A6" w:rsidP="005E2061">
            <w:pPr>
              <w:jc w:val="center"/>
            </w:pPr>
            <w:r>
              <w:t>PROGNOZOWANA ILOŚĆ USŁUG</w:t>
            </w:r>
          </w:p>
        </w:tc>
        <w:tc>
          <w:tcPr>
            <w:tcW w:w="2454" w:type="dxa"/>
          </w:tcPr>
          <w:p w14:paraId="7B456B86" w14:textId="77777777" w:rsidR="002F01A6" w:rsidRDefault="002F01A6" w:rsidP="005E2061">
            <w:pPr>
              <w:jc w:val="center"/>
            </w:pPr>
            <w:r>
              <w:t>CENA JEDNOSTKOWA NETTO (PLN)</w:t>
            </w:r>
          </w:p>
        </w:tc>
        <w:tc>
          <w:tcPr>
            <w:tcW w:w="1757" w:type="dxa"/>
          </w:tcPr>
          <w:p w14:paraId="313ADD41" w14:textId="77777777" w:rsidR="002F01A6" w:rsidRDefault="002F01A6" w:rsidP="005E2061">
            <w:pPr>
              <w:jc w:val="center"/>
            </w:pPr>
            <w:r>
              <w:t>WARTOŚĆ NETTO (PLN)</w:t>
            </w:r>
          </w:p>
        </w:tc>
        <w:tc>
          <w:tcPr>
            <w:tcW w:w="1750" w:type="dxa"/>
          </w:tcPr>
          <w:p w14:paraId="3A46DDE8" w14:textId="77777777" w:rsidR="002F01A6" w:rsidRDefault="002F01A6" w:rsidP="005E2061">
            <w:pPr>
              <w:jc w:val="center"/>
            </w:pPr>
            <w:r>
              <w:t>VAT%</w:t>
            </w:r>
          </w:p>
        </w:tc>
        <w:tc>
          <w:tcPr>
            <w:tcW w:w="1767" w:type="dxa"/>
          </w:tcPr>
          <w:p w14:paraId="4BBBD836" w14:textId="77777777" w:rsidR="002F01A6" w:rsidRDefault="002F01A6" w:rsidP="005E2061">
            <w:pPr>
              <w:jc w:val="center"/>
            </w:pPr>
            <w:r>
              <w:t>CENA JEDNOSTKOWA BRUTTO (PLN)</w:t>
            </w:r>
          </w:p>
        </w:tc>
        <w:tc>
          <w:tcPr>
            <w:tcW w:w="1757" w:type="dxa"/>
          </w:tcPr>
          <w:p w14:paraId="00625BAC" w14:textId="77777777" w:rsidR="002F01A6" w:rsidRDefault="002F01A6" w:rsidP="005E2061">
            <w:pPr>
              <w:jc w:val="center"/>
            </w:pPr>
            <w:r>
              <w:t>WARTOŚĆ BRUTTO (PLN)</w:t>
            </w:r>
          </w:p>
        </w:tc>
      </w:tr>
      <w:tr w:rsidR="002F01A6" w14:paraId="4E6C52EE" w14:textId="77777777" w:rsidTr="005E2061">
        <w:trPr>
          <w:trHeight w:val="567"/>
        </w:trPr>
        <w:tc>
          <w:tcPr>
            <w:tcW w:w="840" w:type="dxa"/>
          </w:tcPr>
          <w:p w14:paraId="7FA39EDA" w14:textId="77777777" w:rsidR="002F01A6" w:rsidRDefault="002F01A6">
            <w:r>
              <w:t>1</w:t>
            </w:r>
          </w:p>
        </w:tc>
        <w:tc>
          <w:tcPr>
            <w:tcW w:w="2657" w:type="dxa"/>
          </w:tcPr>
          <w:p w14:paraId="43121BF6" w14:textId="77777777" w:rsidR="002F01A6" w:rsidRDefault="002F01A6">
            <w:r>
              <w:t>USG jamy brzusznej</w:t>
            </w:r>
          </w:p>
        </w:tc>
        <w:tc>
          <w:tcPr>
            <w:tcW w:w="1176" w:type="dxa"/>
          </w:tcPr>
          <w:p w14:paraId="28C7957E" w14:textId="77777777" w:rsidR="002F01A6" w:rsidRDefault="002F01A6" w:rsidP="005E2061">
            <w:pPr>
              <w:jc w:val="center"/>
            </w:pPr>
            <w:r>
              <w:t>580</w:t>
            </w:r>
          </w:p>
        </w:tc>
        <w:tc>
          <w:tcPr>
            <w:tcW w:w="2454" w:type="dxa"/>
          </w:tcPr>
          <w:p w14:paraId="0BBED68C" w14:textId="77777777" w:rsidR="002F01A6" w:rsidRDefault="002F01A6"/>
        </w:tc>
        <w:tc>
          <w:tcPr>
            <w:tcW w:w="1757" w:type="dxa"/>
          </w:tcPr>
          <w:p w14:paraId="33396F2F" w14:textId="77777777" w:rsidR="002F01A6" w:rsidRDefault="002F01A6"/>
        </w:tc>
        <w:tc>
          <w:tcPr>
            <w:tcW w:w="1750" w:type="dxa"/>
          </w:tcPr>
          <w:p w14:paraId="3D6B2C00" w14:textId="77777777" w:rsidR="002F01A6" w:rsidRDefault="002F01A6"/>
        </w:tc>
        <w:tc>
          <w:tcPr>
            <w:tcW w:w="1767" w:type="dxa"/>
          </w:tcPr>
          <w:p w14:paraId="5383D23E" w14:textId="77777777" w:rsidR="002F01A6" w:rsidRDefault="002F01A6"/>
        </w:tc>
        <w:tc>
          <w:tcPr>
            <w:tcW w:w="1757" w:type="dxa"/>
          </w:tcPr>
          <w:p w14:paraId="032570FD" w14:textId="77777777" w:rsidR="002F01A6" w:rsidRDefault="002F01A6"/>
        </w:tc>
      </w:tr>
      <w:tr w:rsidR="002F01A6" w14:paraId="10CC4076" w14:textId="77777777" w:rsidTr="005E2061">
        <w:trPr>
          <w:trHeight w:val="567"/>
        </w:trPr>
        <w:tc>
          <w:tcPr>
            <w:tcW w:w="840" w:type="dxa"/>
          </w:tcPr>
          <w:p w14:paraId="2CB65712" w14:textId="77777777" w:rsidR="002F01A6" w:rsidRDefault="002F01A6">
            <w:r>
              <w:t>2</w:t>
            </w:r>
          </w:p>
        </w:tc>
        <w:tc>
          <w:tcPr>
            <w:tcW w:w="2657" w:type="dxa"/>
          </w:tcPr>
          <w:p w14:paraId="6A371984" w14:textId="77777777" w:rsidR="002F01A6" w:rsidRDefault="002F01A6">
            <w:r w:rsidRPr="002F01A6">
              <w:t>USG</w:t>
            </w:r>
            <w:r>
              <w:t xml:space="preserve"> układu moczowego</w:t>
            </w:r>
          </w:p>
        </w:tc>
        <w:tc>
          <w:tcPr>
            <w:tcW w:w="1176" w:type="dxa"/>
          </w:tcPr>
          <w:p w14:paraId="5EDABDD5" w14:textId="77777777" w:rsidR="002F01A6" w:rsidRDefault="002F01A6" w:rsidP="005E2061">
            <w:pPr>
              <w:jc w:val="center"/>
            </w:pPr>
            <w:r>
              <w:t>15</w:t>
            </w:r>
          </w:p>
        </w:tc>
        <w:tc>
          <w:tcPr>
            <w:tcW w:w="2454" w:type="dxa"/>
          </w:tcPr>
          <w:p w14:paraId="08B18F44" w14:textId="77777777" w:rsidR="002F01A6" w:rsidRDefault="002F01A6"/>
        </w:tc>
        <w:tc>
          <w:tcPr>
            <w:tcW w:w="1757" w:type="dxa"/>
          </w:tcPr>
          <w:p w14:paraId="1ED1D2FC" w14:textId="77777777" w:rsidR="002F01A6" w:rsidRDefault="002F01A6"/>
        </w:tc>
        <w:tc>
          <w:tcPr>
            <w:tcW w:w="1750" w:type="dxa"/>
          </w:tcPr>
          <w:p w14:paraId="7297D89F" w14:textId="77777777" w:rsidR="002F01A6" w:rsidRDefault="002F01A6"/>
        </w:tc>
        <w:tc>
          <w:tcPr>
            <w:tcW w:w="1767" w:type="dxa"/>
          </w:tcPr>
          <w:p w14:paraId="465E4C1D" w14:textId="77777777" w:rsidR="002F01A6" w:rsidRDefault="002F01A6"/>
        </w:tc>
        <w:tc>
          <w:tcPr>
            <w:tcW w:w="1757" w:type="dxa"/>
          </w:tcPr>
          <w:p w14:paraId="2A9AD438" w14:textId="77777777" w:rsidR="002F01A6" w:rsidRDefault="002F01A6"/>
        </w:tc>
      </w:tr>
      <w:tr w:rsidR="002F01A6" w14:paraId="62AC2EB0" w14:textId="77777777" w:rsidTr="005E2061">
        <w:trPr>
          <w:trHeight w:val="567"/>
        </w:trPr>
        <w:tc>
          <w:tcPr>
            <w:tcW w:w="840" w:type="dxa"/>
          </w:tcPr>
          <w:p w14:paraId="06D1B9B9" w14:textId="77777777" w:rsidR="002F01A6" w:rsidRDefault="002F01A6">
            <w:r>
              <w:t>3</w:t>
            </w:r>
          </w:p>
        </w:tc>
        <w:tc>
          <w:tcPr>
            <w:tcW w:w="2657" w:type="dxa"/>
          </w:tcPr>
          <w:p w14:paraId="36CEB34B" w14:textId="77777777" w:rsidR="002F01A6" w:rsidRDefault="002F01A6">
            <w:r w:rsidRPr="002F01A6">
              <w:t>USG</w:t>
            </w:r>
            <w:r>
              <w:t xml:space="preserve"> szyi</w:t>
            </w:r>
          </w:p>
        </w:tc>
        <w:tc>
          <w:tcPr>
            <w:tcW w:w="1176" w:type="dxa"/>
          </w:tcPr>
          <w:p w14:paraId="32C109DB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32A3E695" w14:textId="77777777" w:rsidR="002F01A6" w:rsidRDefault="002F01A6"/>
        </w:tc>
        <w:tc>
          <w:tcPr>
            <w:tcW w:w="1757" w:type="dxa"/>
          </w:tcPr>
          <w:p w14:paraId="54D1BBAB" w14:textId="77777777" w:rsidR="002F01A6" w:rsidRDefault="002F01A6"/>
        </w:tc>
        <w:tc>
          <w:tcPr>
            <w:tcW w:w="1750" w:type="dxa"/>
          </w:tcPr>
          <w:p w14:paraId="0D196B49" w14:textId="77777777" w:rsidR="002F01A6" w:rsidRDefault="002F01A6"/>
        </w:tc>
        <w:tc>
          <w:tcPr>
            <w:tcW w:w="1767" w:type="dxa"/>
          </w:tcPr>
          <w:p w14:paraId="23359308" w14:textId="77777777" w:rsidR="002F01A6" w:rsidRDefault="002F01A6"/>
        </w:tc>
        <w:tc>
          <w:tcPr>
            <w:tcW w:w="1757" w:type="dxa"/>
          </w:tcPr>
          <w:p w14:paraId="595666A2" w14:textId="77777777" w:rsidR="002F01A6" w:rsidRDefault="002F01A6"/>
        </w:tc>
      </w:tr>
      <w:tr w:rsidR="002F01A6" w14:paraId="59E77561" w14:textId="77777777" w:rsidTr="005E2061">
        <w:trPr>
          <w:trHeight w:val="567"/>
        </w:trPr>
        <w:tc>
          <w:tcPr>
            <w:tcW w:w="840" w:type="dxa"/>
          </w:tcPr>
          <w:p w14:paraId="02880DFA" w14:textId="77777777" w:rsidR="002F01A6" w:rsidRDefault="002F01A6">
            <w:r>
              <w:t>4</w:t>
            </w:r>
          </w:p>
        </w:tc>
        <w:tc>
          <w:tcPr>
            <w:tcW w:w="2657" w:type="dxa"/>
          </w:tcPr>
          <w:p w14:paraId="388CE2D9" w14:textId="77777777" w:rsidR="002F01A6" w:rsidRDefault="002F01A6">
            <w:r w:rsidRPr="002F01A6">
              <w:t>USG</w:t>
            </w:r>
            <w:r>
              <w:t xml:space="preserve"> tarczycy</w:t>
            </w:r>
          </w:p>
        </w:tc>
        <w:tc>
          <w:tcPr>
            <w:tcW w:w="1176" w:type="dxa"/>
          </w:tcPr>
          <w:p w14:paraId="0FE76D10" w14:textId="77777777" w:rsidR="002F01A6" w:rsidRDefault="002F01A6" w:rsidP="005E2061">
            <w:pPr>
              <w:jc w:val="center"/>
            </w:pPr>
            <w:r>
              <w:t>20</w:t>
            </w:r>
          </w:p>
        </w:tc>
        <w:tc>
          <w:tcPr>
            <w:tcW w:w="2454" w:type="dxa"/>
          </w:tcPr>
          <w:p w14:paraId="3C4FBB35" w14:textId="77777777" w:rsidR="002F01A6" w:rsidRDefault="002F01A6"/>
        </w:tc>
        <w:tc>
          <w:tcPr>
            <w:tcW w:w="1757" w:type="dxa"/>
          </w:tcPr>
          <w:p w14:paraId="59CDA32A" w14:textId="77777777" w:rsidR="002F01A6" w:rsidRDefault="002F01A6"/>
        </w:tc>
        <w:tc>
          <w:tcPr>
            <w:tcW w:w="1750" w:type="dxa"/>
          </w:tcPr>
          <w:p w14:paraId="40F963F7" w14:textId="77777777" w:rsidR="002F01A6" w:rsidRDefault="002F01A6"/>
        </w:tc>
        <w:tc>
          <w:tcPr>
            <w:tcW w:w="1767" w:type="dxa"/>
          </w:tcPr>
          <w:p w14:paraId="3A7CCF2D" w14:textId="77777777" w:rsidR="002F01A6" w:rsidRDefault="002F01A6"/>
        </w:tc>
        <w:tc>
          <w:tcPr>
            <w:tcW w:w="1757" w:type="dxa"/>
          </w:tcPr>
          <w:p w14:paraId="6124C005" w14:textId="77777777" w:rsidR="002F01A6" w:rsidRDefault="002F01A6"/>
        </w:tc>
      </w:tr>
      <w:tr w:rsidR="002F01A6" w14:paraId="4536639C" w14:textId="77777777" w:rsidTr="005E2061">
        <w:trPr>
          <w:trHeight w:val="567"/>
        </w:trPr>
        <w:tc>
          <w:tcPr>
            <w:tcW w:w="840" w:type="dxa"/>
          </w:tcPr>
          <w:p w14:paraId="1F8EE3DB" w14:textId="77777777" w:rsidR="002F01A6" w:rsidRDefault="002F01A6">
            <w:r>
              <w:t>5</w:t>
            </w:r>
          </w:p>
        </w:tc>
        <w:tc>
          <w:tcPr>
            <w:tcW w:w="2657" w:type="dxa"/>
          </w:tcPr>
          <w:p w14:paraId="47C80553" w14:textId="77777777" w:rsidR="002F01A6" w:rsidRDefault="002F01A6">
            <w:r w:rsidRPr="002F01A6">
              <w:t>USG</w:t>
            </w:r>
            <w:r>
              <w:t xml:space="preserve"> klatki piersiowej</w:t>
            </w:r>
          </w:p>
        </w:tc>
        <w:tc>
          <w:tcPr>
            <w:tcW w:w="1176" w:type="dxa"/>
          </w:tcPr>
          <w:p w14:paraId="5F8126E7" w14:textId="77777777" w:rsidR="002F01A6" w:rsidRDefault="002F01A6" w:rsidP="005E2061">
            <w:pPr>
              <w:jc w:val="center"/>
            </w:pPr>
            <w:r>
              <w:t>40</w:t>
            </w:r>
          </w:p>
        </w:tc>
        <w:tc>
          <w:tcPr>
            <w:tcW w:w="2454" w:type="dxa"/>
          </w:tcPr>
          <w:p w14:paraId="78BE5F61" w14:textId="77777777" w:rsidR="002F01A6" w:rsidRDefault="002F01A6"/>
        </w:tc>
        <w:tc>
          <w:tcPr>
            <w:tcW w:w="1757" w:type="dxa"/>
          </w:tcPr>
          <w:p w14:paraId="3A5E08EB" w14:textId="77777777" w:rsidR="002F01A6" w:rsidRDefault="002F01A6"/>
        </w:tc>
        <w:tc>
          <w:tcPr>
            <w:tcW w:w="1750" w:type="dxa"/>
          </w:tcPr>
          <w:p w14:paraId="448902CD" w14:textId="77777777" w:rsidR="002F01A6" w:rsidRDefault="002F01A6"/>
        </w:tc>
        <w:tc>
          <w:tcPr>
            <w:tcW w:w="1767" w:type="dxa"/>
          </w:tcPr>
          <w:p w14:paraId="573D4DBC" w14:textId="77777777" w:rsidR="002F01A6" w:rsidRDefault="002F01A6"/>
        </w:tc>
        <w:tc>
          <w:tcPr>
            <w:tcW w:w="1757" w:type="dxa"/>
          </w:tcPr>
          <w:p w14:paraId="65DC0846" w14:textId="77777777" w:rsidR="002F01A6" w:rsidRDefault="002F01A6"/>
        </w:tc>
      </w:tr>
      <w:tr w:rsidR="002F01A6" w14:paraId="03DA67BA" w14:textId="77777777" w:rsidTr="005E2061">
        <w:trPr>
          <w:trHeight w:val="567"/>
        </w:trPr>
        <w:tc>
          <w:tcPr>
            <w:tcW w:w="840" w:type="dxa"/>
          </w:tcPr>
          <w:p w14:paraId="52982D04" w14:textId="77777777" w:rsidR="002F01A6" w:rsidRDefault="002F01A6">
            <w:r>
              <w:t>6</w:t>
            </w:r>
          </w:p>
        </w:tc>
        <w:tc>
          <w:tcPr>
            <w:tcW w:w="2657" w:type="dxa"/>
          </w:tcPr>
          <w:p w14:paraId="3303C806" w14:textId="77777777" w:rsidR="002F01A6" w:rsidRDefault="002F01A6">
            <w:r w:rsidRPr="002F01A6">
              <w:t>USG</w:t>
            </w:r>
            <w:r>
              <w:t xml:space="preserve"> PSS</w:t>
            </w:r>
          </w:p>
        </w:tc>
        <w:tc>
          <w:tcPr>
            <w:tcW w:w="1176" w:type="dxa"/>
          </w:tcPr>
          <w:p w14:paraId="331D524A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06EABEFF" w14:textId="77777777" w:rsidR="002F01A6" w:rsidRDefault="002F01A6"/>
        </w:tc>
        <w:tc>
          <w:tcPr>
            <w:tcW w:w="1757" w:type="dxa"/>
          </w:tcPr>
          <w:p w14:paraId="76ADF581" w14:textId="77777777" w:rsidR="002F01A6" w:rsidRDefault="002F01A6"/>
        </w:tc>
        <w:tc>
          <w:tcPr>
            <w:tcW w:w="1750" w:type="dxa"/>
          </w:tcPr>
          <w:p w14:paraId="0AB050E6" w14:textId="77777777" w:rsidR="002F01A6" w:rsidRDefault="002F01A6"/>
        </w:tc>
        <w:tc>
          <w:tcPr>
            <w:tcW w:w="1767" w:type="dxa"/>
          </w:tcPr>
          <w:p w14:paraId="291C44EC" w14:textId="77777777" w:rsidR="002F01A6" w:rsidRDefault="002F01A6"/>
        </w:tc>
        <w:tc>
          <w:tcPr>
            <w:tcW w:w="1757" w:type="dxa"/>
          </w:tcPr>
          <w:p w14:paraId="3C8CE282" w14:textId="77777777" w:rsidR="002F01A6" w:rsidRDefault="002F01A6"/>
        </w:tc>
      </w:tr>
      <w:tr w:rsidR="002F01A6" w14:paraId="5E24218A" w14:textId="77777777" w:rsidTr="005E2061">
        <w:trPr>
          <w:trHeight w:val="567"/>
        </w:trPr>
        <w:tc>
          <w:tcPr>
            <w:tcW w:w="840" w:type="dxa"/>
          </w:tcPr>
          <w:p w14:paraId="6CC9FD85" w14:textId="77777777" w:rsidR="002F01A6" w:rsidRDefault="002F01A6">
            <w:r>
              <w:t>7</w:t>
            </w:r>
          </w:p>
        </w:tc>
        <w:tc>
          <w:tcPr>
            <w:tcW w:w="2657" w:type="dxa"/>
          </w:tcPr>
          <w:p w14:paraId="1C0FC4F0" w14:textId="77777777" w:rsidR="002F01A6" w:rsidRDefault="002F01A6">
            <w:r w:rsidRPr="002F01A6">
              <w:t>USG</w:t>
            </w:r>
            <w:r>
              <w:t xml:space="preserve"> MSK</w:t>
            </w:r>
          </w:p>
        </w:tc>
        <w:tc>
          <w:tcPr>
            <w:tcW w:w="1176" w:type="dxa"/>
          </w:tcPr>
          <w:p w14:paraId="2402FB23" w14:textId="77777777" w:rsidR="002F01A6" w:rsidRDefault="002F01A6" w:rsidP="005E2061">
            <w:pPr>
              <w:jc w:val="center"/>
            </w:pPr>
            <w:r>
              <w:t>20</w:t>
            </w:r>
          </w:p>
        </w:tc>
        <w:tc>
          <w:tcPr>
            <w:tcW w:w="2454" w:type="dxa"/>
          </w:tcPr>
          <w:p w14:paraId="2169404A" w14:textId="77777777" w:rsidR="002F01A6" w:rsidRDefault="002F01A6"/>
        </w:tc>
        <w:tc>
          <w:tcPr>
            <w:tcW w:w="1757" w:type="dxa"/>
          </w:tcPr>
          <w:p w14:paraId="5DD410CD" w14:textId="77777777" w:rsidR="002F01A6" w:rsidRDefault="002F01A6"/>
        </w:tc>
        <w:tc>
          <w:tcPr>
            <w:tcW w:w="1750" w:type="dxa"/>
          </w:tcPr>
          <w:p w14:paraId="2B9571F9" w14:textId="77777777" w:rsidR="002F01A6" w:rsidRDefault="002F01A6"/>
        </w:tc>
        <w:tc>
          <w:tcPr>
            <w:tcW w:w="1767" w:type="dxa"/>
          </w:tcPr>
          <w:p w14:paraId="1F422DB5" w14:textId="77777777" w:rsidR="002F01A6" w:rsidRDefault="002F01A6"/>
        </w:tc>
        <w:tc>
          <w:tcPr>
            <w:tcW w:w="1757" w:type="dxa"/>
          </w:tcPr>
          <w:p w14:paraId="48E040D6" w14:textId="77777777" w:rsidR="002F01A6" w:rsidRDefault="002F01A6"/>
        </w:tc>
      </w:tr>
      <w:tr w:rsidR="002F01A6" w14:paraId="16C20CBA" w14:textId="77777777" w:rsidTr="005E2061">
        <w:trPr>
          <w:trHeight w:val="567"/>
        </w:trPr>
        <w:tc>
          <w:tcPr>
            <w:tcW w:w="840" w:type="dxa"/>
          </w:tcPr>
          <w:p w14:paraId="2B279622" w14:textId="77777777" w:rsidR="002F01A6" w:rsidRDefault="002F01A6">
            <w:r>
              <w:t>8</w:t>
            </w:r>
          </w:p>
        </w:tc>
        <w:tc>
          <w:tcPr>
            <w:tcW w:w="2657" w:type="dxa"/>
          </w:tcPr>
          <w:p w14:paraId="28B75884" w14:textId="77777777" w:rsidR="002F01A6" w:rsidRDefault="002F01A6">
            <w:r w:rsidRPr="002F01A6">
              <w:t>USG</w:t>
            </w:r>
            <w:r>
              <w:t xml:space="preserve"> kontrolne</w:t>
            </w:r>
          </w:p>
        </w:tc>
        <w:tc>
          <w:tcPr>
            <w:tcW w:w="1176" w:type="dxa"/>
          </w:tcPr>
          <w:p w14:paraId="1CCB8258" w14:textId="77777777" w:rsidR="002F01A6" w:rsidRDefault="002F01A6" w:rsidP="005E2061">
            <w:pPr>
              <w:jc w:val="center"/>
            </w:pPr>
            <w:r>
              <w:t>280</w:t>
            </w:r>
          </w:p>
        </w:tc>
        <w:tc>
          <w:tcPr>
            <w:tcW w:w="2454" w:type="dxa"/>
          </w:tcPr>
          <w:p w14:paraId="46541AE6" w14:textId="77777777" w:rsidR="002F01A6" w:rsidRDefault="002F01A6"/>
        </w:tc>
        <w:tc>
          <w:tcPr>
            <w:tcW w:w="1757" w:type="dxa"/>
          </w:tcPr>
          <w:p w14:paraId="2398B47C" w14:textId="77777777" w:rsidR="002F01A6" w:rsidRDefault="002F01A6"/>
        </w:tc>
        <w:tc>
          <w:tcPr>
            <w:tcW w:w="1750" w:type="dxa"/>
          </w:tcPr>
          <w:p w14:paraId="3450C51A" w14:textId="77777777" w:rsidR="002F01A6" w:rsidRDefault="002F01A6"/>
        </w:tc>
        <w:tc>
          <w:tcPr>
            <w:tcW w:w="1767" w:type="dxa"/>
          </w:tcPr>
          <w:p w14:paraId="19A637EF" w14:textId="77777777" w:rsidR="002F01A6" w:rsidRDefault="002F01A6"/>
        </w:tc>
        <w:tc>
          <w:tcPr>
            <w:tcW w:w="1757" w:type="dxa"/>
          </w:tcPr>
          <w:p w14:paraId="18BC9C3A" w14:textId="77777777" w:rsidR="002F01A6" w:rsidRDefault="002F01A6"/>
        </w:tc>
      </w:tr>
      <w:tr w:rsidR="002F01A6" w14:paraId="2E3A1CFE" w14:textId="77777777" w:rsidTr="005E2061">
        <w:trPr>
          <w:trHeight w:val="567"/>
        </w:trPr>
        <w:tc>
          <w:tcPr>
            <w:tcW w:w="840" w:type="dxa"/>
          </w:tcPr>
          <w:p w14:paraId="2D6F0321" w14:textId="77777777" w:rsidR="002F01A6" w:rsidRDefault="002F01A6">
            <w:r>
              <w:t>9</w:t>
            </w:r>
          </w:p>
        </w:tc>
        <w:tc>
          <w:tcPr>
            <w:tcW w:w="2657" w:type="dxa"/>
          </w:tcPr>
          <w:p w14:paraId="16D7CE60" w14:textId="77777777" w:rsidR="002F01A6" w:rsidRDefault="002F01A6">
            <w:r w:rsidRPr="002F01A6">
              <w:t>USG</w:t>
            </w:r>
            <w:r>
              <w:t xml:space="preserve"> ciąża</w:t>
            </w:r>
          </w:p>
        </w:tc>
        <w:tc>
          <w:tcPr>
            <w:tcW w:w="1176" w:type="dxa"/>
          </w:tcPr>
          <w:p w14:paraId="7014F3FE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6EE13D2C" w14:textId="77777777" w:rsidR="002F01A6" w:rsidRDefault="002F01A6"/>
        </w:tc>
        <w:tc>
          <w:tcPr>
            <w:tcW w:w="1757" w:type="dxa"/>
          </w:tcPr>
          <w:p w14:paraId="51F4C263" w14:textId="77777777" w:rsidR="002F01A6" w:rsidRDefault="002F01A6"/>
        </w:tc>
        <w:tc>
          <w:tcPr>
            <w:tcW w:w="1750" w:type="dxa"/>
          </w:tcPr>
          <w:p w14:paraId="35D21E1E" w14:textId="77777777" w:rsidR="002F01A6" w:rsidRDefault="002F01A6"/>
        </w:tc>
        <w:tc>
          <w:tcPr>
            <w:tcW w:w="1767" w:type="dxa"/>
          </w:tcPr>
          <w:p w14:paraId="58DA29AE" w14:textId="77777777" w:rsidR="002F01A6" w:rsidRDefault="002F01A6"/>
        </w:tc>
        <w:tc>
          <w:tcPr>
            <w:tcW w:w="1757" w:type="dxa"/>
          </w:tcPr>
          <w:p w14:paraId="447DEEAC" w14:textId="77777777" w:rsidR="002F01A6" w:rsidRDefault="002F01A6"/>
        </w:tc>
      </w:tr>
      <w:tr w:rsidR="002F01A6" w14:paraId="63F79983" w14:textId="77777777" w:rsidTr="005E2061">
        <w:trPr>
          <w:trHeight w:val="567"/>
        </w:trPr>
        <w:tc>
          <w:tcPr>
            <w:tcW w:w="840" w:type="dxa"/>
          </w:tcPr>
          <w:p w14:paraId="06771451" w14:textId="77777777" w:rsidR="002F01A6" w:rsidRDefault="002F01A6">
            <w:r>
              <w:t>10</w:t>
            </w:r>
          </w:p>
        </w:tc>
        <w:tc>
          <w:tcPr>
            <w:tcW w:w="2657" w:type="dxa"/>
          </w:tcPr>
          <w:p w14:paraId="21532B50" w14:textId="77777777" w:rsidR="002F01A6" w:rsidRDefault="002F01A6">
            <w:r w:rsidRPr="002F01A6">
              <w:t>USG</w:t>
            </w:r>
            <w:r>
              <w:t xml:space="preserve"> zmian powierzchniowych</w:t>
            </w:r>
          </w:p>
        </w:tc>
        <w:tc>
          <w:tcPr>
            <w:tcW w:w="1176" w:type="dxa"/>
          </w:tcPr>
          <w:p w14:paraId="0EB16545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4686CD4D" w14:textId="77777777" w:rsidR="002F01A6" w:rsidRDefault="002F01A6"/>
        </w:tc>
        <w:tc>
          <w:tcPr>
            <w:tcW w:w="1757" w:type="dxa"/>
          </w:tcPr>
          <w:p w14:paraId="3C7ED685" w14:textId="77777777" w:rsidR="002F01A6" w:rsidRDefault="002F01A6"/>
        </w:tc>
        <w:tc>
          <w:tcPr>
            <w:tcW w:w="1750" w:type="dxa"/>
          </w:tcPr>
          <w:p w14:paraId="68F87418" w14:textId="77777777" w:rsidR="002F01A6" w:rsidRDefault="002F01A6"/>
        </w:tc>
        <w:tc>
          <w:tcPr>
            <w:tcW w:w="1767" w:type="dxa"/>
          </w:tcPr>
          <w:p w14:paraId="1E8ABD5F" w14:textId="77777777" w:rsidR="002F01A6" w:rsidRDefault="002F01A6"/>
        </w:tc>
        <w:tc>
          <w:tcPr>
            <w:tcW w:w="1757" w:type="dxa"/>
          </w:tcPr>
          <w:p w14:paraId="4B8FBAA1" w14:textId="77777777" w:rsidR="002F01A6" w:rsidRDefault="002F01A6"/>
        </w:tc>
      </w:tr>
      <w:tr w:rsidR="002F01A6" w14:paraId="21A0EDC5" w14:textId="77777777" w:rsidTr="005E2061">
        <w:trPr>
          <w:trHeight w:val="567"/>
        </w:trPr>
        <w:tc>
          <w:tcPr>
            <w:tcW w:w="840" w:type="dxa"/>
          </w:tcPr>
          <w:p w14:paraId="2CC92D6D" w14:textId="77777777" w:rsidR="002F01A6" w:rsidRDefault="002F01A6">
            <w:r>
              <w:t>11</w:t>
            </w:r>
          </w:p>
        </w:tc>
        <w:tc>
          <w:tcPr>
            <w:tcW w:w="2657" w:type="dxa"/>
          </w:tcPr>
          <w:p w14:paraId="3CE08B96" w14:textId="77777777" w:rsidR="002F01A6" w:rsidRDefault="002F01A6">
            <w:proofErr w:type="spellStart"/>
            <w:r>
              <w:t>Cystocenteza</w:t>
            </w:r>
            <w:proofErr w:type="spellEnd"/>
          </w:p>
        </w:tc>
        <w:tc>
          <w:tcPr>
            <w:tcW w:w="1176" w:type="dxa"/>
          </w:tcPr>
          <w:p w14:paraId="0D57BCEE" w14:textId="77777777" w:rsidR="002F01A6" w:rsidRDefault="002F01A6" w:rsidP="005E2061">
            <w:pPr>
              <w:jc w:val="center"/>
            </w:pPr>
            <w:r>
              <w:t>60</w:t>
            </w:r>
          </w:p>
        </w:tc>
        <w:tc>
          <w:tcPr>
            <w:tcW w:w="2454" w:type="dxa"/>
          </w:tcPr>
          <w:p w14:paraId="79F7BC37" w14:textId="77777777" w:rsidR="002F01A6" w:rsidRDefault="002F01A6"/>
        </w:tc>
        <w:tc>
          <w:tcPr>
            <w:tcW w:w="1757" w:type="dxa"/>
          </w:tcPr>
          <w:p w14:paraId="2FFC8E4E" w14:textId="77777777" w:rsidR="002F01A6" w:rsidRDefault="002F01A6"/>
        </w:tc>
        <w:tc>
          <w:tcPr>
            <w:tcW w:w="1750" w:type="dxa"/>
          </w:tcPr>
          <w:p w14:paraId="06EC17C9" w14:textId="77777777" w:rsidR="002F01A6" w:rsidRDefault="002F01A6"/>
        </w:tc>
        <w:tc>
          <w:tcPr>
            <w:tcW w:w="1767" w:type="dxa"/>
          </w:tcPr>
          <w:p w14:paraId="2A593E81" w14:textId="77777777" w:rsidR="002F01A6" w:rsidRDefault="002F01A6"/>
        </w:tc>
        <w:tc>
          <w:tcPr>
            <w:tcW w:w="1757" w:type="dxa"/>
          </w:tcPr>
          <w:p w14:paraId="3CBFB574" w14:textId="77777777" w:rsidR="002F01A6" w:rsidRDefault="002F01A6"/>
        </w:tc>
      </w:tr>
      <w:tr w:rsidR="002F01A6" w14:paraId="1B3992A9" w14:textId="77777777" w:rsidTr="005E2061">
        <w:trPr>
          <w:trHeight w:val="567"/>
        </w:trPr>
        <w:tc>
          <w:tcPr>
            <w:tcW w:w="840" w:type="dxa"/>
          </w:tcPr>
          <w:p w14:paraId="35CE751C" w14:textId="77777777" w:rsidR="002F01A6" w:rsidRDefault="002F01A6">
            <w:r>
              <w:lastRenderedPageBreak/>
              <w:t>12</w:t>
            </w:r>
          </w:p>
        </w:tc>
        <w:tc>
          <w:tcPr>
            <w:tcW w:w="2657" w:type="dxa"/>
          </w:tcPr>
          <w:p w14:paraId="4C6F8525" w14:textId="1A426A05" w:rsidR="002F01A6" w:rsidRDefault="002F01A6">
            <w:proofErr w:type="spellStart"/>
            <w:r>
              <w:t>Abdominocent</w:t>
            </w:r>
            <w:r w:rsidR="00592EED">
              <w:t>e</w:t>
            </w:r>
            <w:r>
              <w:t>za</w:t>
            </w:r>
            <w:proofErr w:type="spellEnd"/>
          </w:p>
        </w:tc>
        <w:tc>
          <w:tcPr>
            <w:tcW w:w="1176" w:type="dxa"/>
          </w:tcPr>
          <w:p w14:paraId="6D53AB57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3DE10CB6" w14:textId="77777777" w:rsidR="002F01A6" w:rsidRDefault="002F01A6"/>
        </w:tc>
        <w:tc>
          <w:tcPr>
            <w:tcW w:w="1757" w:type="dxa"/>
          </w:tcPr>
          <w:p w14:paraId="7DB16F5D" w14:textId="77777777" w:rsidR="002F01A6" w:rsidRDefault="002F01A6"/>
        </w:tc>
        <w:tc>
          <w:tcPr>
            <w:tcW w:w="1750" w:type="dxa"/>
          </w:tcPr>
          <w:p w14:paraId="1B0A4D68" w14:textId="77777777" w:rsidR="002F01A6" w:rsidRDefault="002F01A6"/>
        </w:tc>
        <w:tc>
          <w:tcPr>
            <w:tcW w:w="1767" w:type="dxa"/>
          </w:tcPr>
          <w:p w14:paraId="754843C1" w14:textId="77777777" w:rsidR="002F01A6" w:rsidRDefault="002F01A6"/>
        </w:tc>
        <w:tc>
          <w:tcPr>
            <w:tcW w:w="1757" w:type="dxa"/>
          </w:tcPr>
          <w:p w14:paraId="705C2D0F" w14:textId="77777777" w:rsidR="002F01A6" w:rsidRDefault="002F01A6"/>
        </w:tc>
      </w:tr>
      <w:tr w:rsidR="002F01A6" w14:paraId="01A7B2EF" w14:textId="77777777" w:rsidTr="005E2061">
        <w:trPr>
          <w:trHeight w:val="567"/>
        </w:trPr>
        <w:tc>
          <w:tcPr>
            <w:tcW w:w="840" w:type="dxa"/>
          </w:tcPr>
          <w:p w14:paraId="0ABC1AC4" w14:textId="77777777" w:rsidR="002F01A6" w:rsidRDefault="002F01A6">
            <w:r>
              <w:t>13</w:t>
            </w:r>
          </w:p>
        </w:tc>
        <w:tc>
          <w:tcPr>
            <w:tcW w:w="2657" w:type="dxa"/>
          </w:tcPr>
          <w:p w14:paraId="6D5B7B9C" w14:textId="77777777" w:rsidR="002F01A6" w:rsidRDefault="002F01A6">
            <w:proofErr w:type="spellStart"/>
            <w:r>
              <w:t>Torakocenteza</w:t>
            </w:r>
            <w:proofErr w:type="spellEnd"/>
          </w:p>
        </w:tc>
        <w:tc>
          <w:tcPr>
            <w:tcW w:w="1176" w:type="dxa"/>
          </w:tcPr>
          <w:p w14:paraId="69A20887" w14:textId="77777777" w:rsidR="002F01A6" w:rsidRDefault="002F01A6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082E22CD" w14:textId="77777777" w:rsidR="002F01A6" w:rsidRDefault="002F01A6"/>
        </w:tc>
        <w:tc>
          <w:tcPr>
            <w:tcW w:w="1757" w:type="dxa"/>
          </w:tcPr>
          <w:p w14:paraId="6CF9BA55" w14:textId="77777777" w:rsidR="002F01A6" w:rsidRDefault="002F01A6"/>
        </w:tc>
        <w:tc>
          <w:tcPr>
            <w:tcW w:w="1750" w:type="dxa"/>
          </w:tcPr>
          <w:p w14:paraId="436E40FF" w14:textId="77777777" w:rsidR="002F01A6" w:rsidRDefault="002F01A6"/>
        </w:tc>
        <w:tc>
          <w:tcPr>
            <w:tcW w:w="1767" w:type="dxa"/>
          </w:tcPr>
          <w:p w14:paraId="77C042B0" w14:textId="77777777" w:rsidR="002F01A6" w:rsidRDefault="002F01A6"/>
        </w:tc>
        <w:tc>
          <w:tcPr>
            <w:tcW w:w="1757" w:type="dxa"/>
          </w:tcPr>
          <w:p w14:paraId="25CB41CA" w14:textId="77777777" w:rsidR="002F01A6" w:rsidRDefault="002F01A6"/>
        </w:tc>
      </w:tr>
      <w:tr w:rsidR="002F01A6" w14:paraId="33D0F909" w14:textId="77777777" w:rsidTr="005E2061">
        <w:trPr>
          <w:trHeight w:val="567"/>
        </w:trPr>
        <w:tc>
          <w:tcPr>
            <w:tcW w:w="840" w:type="dxa"/>
          </w:tcPr>
          <w:p w14:paraId="1988386B" w14:textId="77777777" w:rsidR="002F01A6" w:rsidRDefault="002F01A6">
            <w:r>
              <w:t>14</w:t>
            </w:r>
          </w:p>
        </w:tc>
        <w:tc>
          <w:tcPr>
            <w:tcW w:w="2657" w:type="dxa"/>
          </w:tcPr>
          <w:p w14:paraId="19E92030" w14:textId="77777777" w:rsidR="002F01A6" w:rsidRDefault="002F01A6">
            <w:proofErr w:type="spellStart"/>
            <w:r w:rsidRPr="002F01A6">
              <w:t>Perikardiocenteza</w:t>
            </w:r>
            <w:proofErr w:type="spellEnd"/>
          </w:p>
        </w:tc>
        <w:tc>
          <w:tcPr>
            <w:tcW w:w="1176" w:type="dxa"/>
          </w:tcPr>
          <w:p w14:paraId="1F84A313" w14:textId="77777777" w:rsidR="002F01A6" w:rsidRDefault="005E2061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3E70D2A0" w14:textId="77777777" w:rsidR="002F01A6" w:rsidRDefault="002F01A6"/>
        </w:tc>
        <w:tc>
          <w:tcPr>
            <w:tcW w:w="1757" w:type="dxa"/>
          </w:tcPr>
          <w:p w14:paraId="094D2799" w14:textId="77777777" w:rsidR="002F01A6" w:rsidRDefault="002F01A6"/>
        </w:tc>
        <w:tc>
          <w:tcPr>
            <w:tcW w:w="1750" w:type="dxa"/>
          </w:tcPr>
          <w:p w14:paraId="6FF4BDBE" w14:textId="77777777" w:rsidR="002F01A6" w:rsidRDefault="002F01A6"/>
        </w:tc>
        <w:tc>
          <w:tcPr>
            <w:tcW w:w="1767" w:type="dxa"/>
          </w:tcPr>
          <w:p w14:paraId="1B2025D3" w14:textId="77777777" w:rsidR="002F01A6" w:rsidRDefault="002F01A6"/>
        </w:tc>
        <w:tc>
          <w:tcPr>
            <w:tcW w:w="1757" w:type="dxa"/>
          </w:tcPr>
          <w:p w14:paraId="3B57D69C" w14:textId="77777777" w:rsidR="002F01A6" w:rsidRDefault="002F01A6"/>
        </w:tc>
      </w:tr>
      <w:tr w:rsidR="002F01A6" w14:paraId="44990BF8" w14:textId="77777777" w:rsidTr="005E2061">
        <w:trPr>
          <w:trHeight w:val="567"/>
        </w:trPr>
        <w:tc>
          <w:tcPr>
            <w:tcW w:w="840" w:type="dxa"/>
          </w:tcPr>
          <w:p w14:paraId="72EEAA5B" w14:textId="77777777" w:rsidR="002F01A6" w:rsidRDefault="002F01A6">
            <w:r>
              <w:t>15</w:t>
            </w:r>
          </w:p>
        </w:tc>
        <w:tc>
          <w:tcPr>
            <w:tcW w:w="2657" w:type="dxa"/>
          </w:tcPr>
          <w:p w14:paraId="490A47F7" w14:textId="77777777" w:rsidR="002F01A6" w:rsidRDefault="002F01A6">
            <w:r>
              <w:t>Biopsja cienkoigłowa</w:t>
            </w:r>
          </w:p>
        </w:tc>
        <w:tc>
          <w:tcPr>
            <w:tcW w:w="1176" w:type="dxa"/>
          </w:tcPr>
          <w:p w14:paraId="2A779F94" w14:textId="77777777" w:rsidR="002F01A6" w:rsidRDefault="005E2061" w:rsidP="005E2061">
            <w:pPr>
              <w:jc w:val="center"/>
            </w:pPr>
            <w:r>
              <w:t>30</w:t>
            </w:r>
          </w:p>
        </w:tc>
        <w:tc>
          <w:tcPr>
            <w:tcW w:w="2454" w:type="dxa"/>
          </w:tcPr>
          <w:p w14:paraId="4A31CA3B" w14:textId="77777777" w:rsidR="002F01A6" w:rsidRDefault="002F01A6"/>
        </w:tc>
        <w:tc>
          <w:tcPr>
            <w:tcW w:w="1757" w:type="dxa"/>
          </w:tcPr>
          <w:p w14:paraId="73280EA0" w14:textId="77777777" w:rsidR="002F01A6" w:rsidRDefault="002F01A6"/>
        </w:tc>
        <w:tc>
          <w:tcPr>
            <w:tcW w:w="1750" w:type="dxa"/>
          </w:tcPr>
          <w:p w14:paraId="62C5FE1E" w14:textId="77777777" w:rsidR="002F01A6" w:rsidRDefault="002F01A6"/>
        </w:tc>
        <w:tc>
          <w:tcPr>
            <w:tcW w:w="1767" w:type="dxa"/>
          </w:tcPr>
          <w:p w14:paraId="60B2B79D" w14:textId="77777777" w:rsidR="002F01A6" w:rsidRDefault="002F01A6"/>
        </w:tc>
        <w:tc>
          <w:tcPr>
            <w:tcW w:w="1757" w:type="dxa"/>
          </w:tcPr>
          <w:p w14:paraId="433ADF65" w14:textId="77777777" w:rsidR="002F01A6" w:rsidRDefault="002F01A6"/>
        </w:tc>
      </w:tr>
      <w:tr w:rsidR="002F01A6" w14:paraId="45555709" w14:textId="77777777" w:rsidTr="005E2061">
        <w:trPr>
          <w:trHeight w:val="567"/>
        </w:trPr>
        <w:tc>
          <w:tcPr>
            <w:tcW w:w="840" w:type="dxa"/>
          </w:tcPr>
          <w:p w14:paraId="3E6D009C" w14:textId="77777777" w:rsidR="002F01A6" w:rsidRDefault="002F01A6">
            <w:r>
              <w:t>16</w:t>
            </w:r>
          </w:p>
        </w:tc>
        <w:tc>
          <w:tcPr>
            <w:tcW w:w="2657" w:type="dxa"/>
          </w:tcPr>
          <w:p w14:paraId="76BD4081" w14:textId="77777777" w:rsidR="002F01A6" w:rsidRDefault="002F01A6">
            <w:r>
              <w:t xml:space="preserve">Biopsja </w:t>
            </w:r>
            <w:proofErr w:type="spellStart"/>
            <w:r>
              <w:t>gruboigłowa</w:t>
            </w:r>
            <w:proofErr w:type="spellEnd"/>
          </w:p>
        </w:tc>
        <w:tc>
          <w:tcPr>
            <w:tcW w:w="1176" w:type="dxa"/>
          </w:tcPr>
          <w:p w14:paraId="55607AEA" w14:textId="77777777" w:rsidR="002F01A6" w:rsidRDefault="005E2061" w:rsidP="005E2061">
            <w:pPr>
              <w:jc w:val="center"/>
            </w:pPr>
            <w:r>
              <w:t>10</w:t>
            </w:r>
          </w:p>
        </w:tc>
        <w:tc>
          <w:tcPr>
            <w:tcW w:w="2454" w:type="dxa"/>
          </w:tcPr>
          <w:p w14:paraId="71584C21" w14:textId="77777777" w:rsidR="002F01A6" w:rsidRDefault="002F01A6"/>
        </w:tc>
        <w:tc>
          <w:tcPr>
            <w:tcW w:w="1757" w:type="dxa"/>
          </w:tcPr>
          <w:p w14:paraId="636D881F" w14:textId="77777777" w:rsidR="002F01A6" w:rsidRDefault="002F01A6"/>
        </w:tc>
        <w:tc>
          <w:tcPr>
            <w:tcW w:w="1750" w:type="dxa"/>
          </w:tcPr>
          <w:p w14:paraId="7C0BEA18" w14:textId="77777777" w:rsidR="002F01A6" w:rsidRDefault="002F01A6"/>
        </w:tc>
        <w:tc>
          <w:tcPr>
            <w:tcW w:w="1767" w:type="dxa"/>
          </w:tcPr>
          <w:p w14:paraId="70209CF1" w14:textId="77777777" w:rsidR="002F01A6" w:rsidRDefault="002F01A6"/>
        </w:tc>
        <w:tc>
          <w:tcPr>
            <w:tcW w:w="1757" w:type="dxa"/>
          </w:tcPr>
          <w:p w14:paraId="2E31BE11" w14:textId="77777777" w:rsidR="002F01A6" w:rsidRDefault="002F01A6"/>
        </w:tc>
      </w:tr>
      <w:tr w:rsidR="002F01A6" w14:paraId="79C2FAC8" w14:textId="77777777" w:rsidTr="005E2061">
        <w:trPr>
          <w:trHeight w:val="567"/>
        </w:trPr>
        <w:tc>
          <w:tcPr>
            <w:tcW w:w="4673" w:type="dxa"/>
            <w:gridSpan w:val="3"/>
          </w:tcPr>
          <w:p w14:paraId="75F8CB55" w14:textId="77777777" w:rsidR="002F01A6" w:rsidRDefault="002F01A6" w:rsidP="002F01A6">
            <w:r>
              <w:t>RAZEM</w:t>
            </w:r>
          </w:p>
        </w:tc>
        <w:tc>
          <w:tcPr>
            <w:tcW w:w="2454" w:type="dxa"/>
          </w:tcPr>
          <w:p w14:paraId="649D7EA0" w14:textId="77777777" w:rsidR="002F01A6" w:rsidRDefault="002F01A6" w:rsidP="002F01A6"/>
        </w:tc>
        <w:tc>
          <w:tcPr>
            <w:tcW w:w="1757" w:type="dxa"/>
          </w:tcPr>
          <w:p w14:paraId="090FBEFB" w14:textId="77777777" w:rsidR="002F01A6" w:rsidRDefault="002F01A6" w:rsidP="002F01A6"/>
        </w:tc>
        <w:tc>
          <w:tcPr>
            <w:tcW w:w="1750" w:type="dxa"/>
          </w:tcPr>
          <w:p w14:paraId="3C1E6A84" w14:textId="77777777" w:rsidR="002F01A6" w:rsidRPr="005E2061" w:rsidRDefault="005E2061" w:rsidP="002F01A6">
            <w:r w:rsidRPr="005E20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5CC31" wp14:editId="6DD744F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-3175</wp:posOffset>
                      </wp:positionV>
                      <wp:extent cx="1152525" cy="36195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C99C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-.25pt" to="8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E20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AD58F" wp14:editId="5CCFA4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-3809</wp:posOffset>
                      </wp:positionV>
                      <wp:extent cx="1104900" cy="36195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3484A" id="Łącznik prosty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.3pt" to="81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67" w:type="dxa"/>
          </w:tcPr>
          <w:p w14:paraId="75E920CB" w14:textId="77777777" w:rsidR="002F01A6" w:rsidRDefault="002F01A6" w:rsidP="002F01A6"/>
        </w:tc>
        <w:tc>
          <w:tcPr>
            <w:tcW w:w="1757" w:type="dxa"/>
          </w:tcPr>
          <w:p w14:paraId="0B9BF998" w14:textId="77777777" w:rsidR="002F01A6" w:rsidRDefault="002F01A6" w:rsidP="002F01A6"/>
        </w:tc>
      </w:tr>
    </w:tbl>
    <w:p w14:paraId="481BBE32" w14:textId="77777777" w:rsidR="002F01A6" w:rsidRDefault="002F01A6"/>
    <w:sectPr w:rsidR="002F01A6" w:rsidSect="002F0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6"/>
    <w:rsid w:val="002F01A6"/>
    <w:rsid w:val="00592EED"/>
    <w:rsid w:val="005E2061"/>
    <w:rsid w:val="00AB0585"/>
    <w:rsid w:val="00B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B79"/>
  <w15:chartTrackingRefBased/>
  <w15:docId w15:val="{EDAAF121-AC33-4AEC-AA8D-1F7EDDED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4" ma:contentTypeDescription="Utwórz nowy dokument." ma:contentTypeScope="" ma:versionID="fb1d59ff40d433d78fe79c65dc3174f9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af04d1c3d1c9102ca06ec95bfdf4ac55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3DB9A-5CAE-4762-A4A4-30CFC8FDF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E8698-32C9-41AB-83E4-8DA98589702F}">
  <ds:schemaRefs>
    <ds:schemaRef ds:uri="http://www.w3.org/XML/1998/namespace"/>
    <ds:schemaRef ds:uri="http://purl.org/dc/dcmitype/"/>
    <ds:schemaRef ds:uri="http://schemas.microsoft.com/office/2006/documentManagement/types"/>
    <ds:schemaRef ds:uri="4f41729f-8352-49dc-852d-7b12e7084342"/>
    <ds:schemaRef ds:uri="http://schemas.microsoft.com/office/infopath/2007/PartnerControls"/>
    <ds:schemaRef ds:uri="1693ea47-c17f-4565-900b-030ff91a330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9264B5-31D1-4105-9157-2B1DFEED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3</cp:revision>
  <dcterms:created xsi:type="dcterms:W3CDTF">2023-06-21T07:23:00Z</dcterms:created>
  <dcterms:modified xsi:type="dcterms:W3CDTF">2023-06-27T07:17:00Z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